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F" w:rsidRDefault="00074F16" w:rsidP="00074F16">
      <w:pPr>
        <w:ind w:firstLine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Профессия:__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Машинист локомотива</w:t>
      </w:r>
    </w:p>
    <w:p w:rsidR="00A6775F" w:rsidRDefault="00074F16" w:rsidP="00074F16">
      <w:pPr>
        <w:ind w:firstLine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МЛ-199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A6775F">
        <w:rPr>
          <w:rFonts w:eastAsia="Times New Roman"/>
          <w:b/>
          <w:szCs w:val="24"/>
          <w:lang w:eastAsia="ru-RU"/>
        </w:rPr>
        <w:t xml:space="preserve">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A6775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_</w:t>
      </w:r>
      <w:proofErr w:type="spellStart"/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074F16" w:rsidRDefault="00074F16" w:rsidP="00074F16">
      <w:pPr>
        <w:ind w:firstLine="0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74F16" w:rsidRDefault="00074F16" w:rsidP="00074F1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</w:t>
      </w:r>
      <w:r w:rsidRPr="00C7192F">
        <w:rPr>
          <w:rFonts w:eastAsia="Times New Roman" w:cs="Times New Roman"/>
          <w:b/>
          <w:szCs w:val="24"/>
          <w:lang w:eastAsia="ar-SA"/>
        </w:rPr>
        <w:t xml:space="preserve"> Представление информации в различных системах счисления</w:t>
      </w:r>
      <w:r>
        <w:rPr>
          <w:rFonts w:eastAsia="Times New Roman" w:cs="Times New Roman"/>
          <w:b/>
          <w:szCs w:val="24"/>
          <w:lang w:eastAsia="ar-SA"/>
        </w:rPr>
        <w:t>.</w:t>
      </w:r>
      <w:r w:rsidRPr="00C7192F"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sz w:val="22"/>
          <w:lang w:eastAsia="ru-RU"/>
        </w:rPr>
        <w:t xml:space="preserve">Арифметические операции в позиционных системах счисления. </w:t>
      </w:r>
      <w:r w:rsidRPr="0012033F">
        <w:rPr>
          <w:rFonts w:eastAsia="Times New Roman" w:cs="Times New Roman"/>
          <w:b/>
          <w:bCs/>
          <w:color w:val="000000"/>
          <w:szCs w:val="24"/>
          <w:lang w:eastAsia="ru-RU"/>
        </w:rPr>
        <w:t>Деление</w:t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Деление в любой позиционной системе счисления производится по тем же правилам, как и 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деление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углом в десятичной системе. В двоичной системе деление выполняется особенно просто, ведь очередная цифра частного может быть только нулем или единицей.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9.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30 на число 6.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7BEF8DF" wp14:editId="145E4D45">
            <wp:extent cx="5068570" cy="203200"/>
            <wp:effectExtent l="0" t="0" r="0" b="6350"/>
            <wp:docPr id="1" name="Рисунок 1" descr="https://de.ifmo.ru/bk_netra/image.php?img=g3/0040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.ifmo.ru/bk_netra/image.php?img=g3/0040.gif&amp;bn=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C703C5" wp14:editId="6DE85CC7">
            <wp:extent cx="4549140" cy="824230"/>
            <wp:effectExtent l="0" t="0" r="3810" b="0"/>
            <wp:docPr id="2" name="Рисунок 2" descr="https://de.ifmo.ru/bk_netra/image.php?img=g3/0041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.ifmo.ru/bk_netra/image.php?img=g3/0041.gif&amp;bn=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= 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101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10.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5865 на число 115.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3C31B0" wp14:editId="4E4AE176">
            <wp:extent cx="6942455" cy="203200"/>
            <wp:effectExtent l="0" t="0" r="0" b="6350"/>
            <wp:docPr id="3" name="Рисунок 3" descr="https://de.ifmo.ru/bk_netra/image.php?img=g3/0042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.ifmo.ru/bk_netra/image.php?img=g3/0042.gif&amp;bn=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B8525F" wp14:editId="1F3CCC92">
            <wp:extent cx="5588000" cy="1569085"/>
            <wp:effectExtent l="0" t="0" r="0" b="0"/>
            <wp:docPr id="4" name="Рисунок 4" descr="https://de.ifmo.ru/bk_netra/image.php?img=g3/0043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.ifmo.ru/bk_netra/image.php?img=g3/0043.gif&amp;bn=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5865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115 = 51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110011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63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Преобразуем полученные частные к десятичному виду: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110011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51; 63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6·8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+ 3·8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51.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11.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Разделим число 35 на число 14.</w:t>
      </w:r>
    </w:p>
    <w:p w:rsidR="00074F16" w:rsidRPr="0012033F" w:rsidRDefault="00074F16" w:rsidP="00074F16">
      <w:pPr>
        <w:ind w:firstLine="0"/>
        <w:rPr>
          <w:rFonts w:eastAsia="Times New Roman" w:cs="Times New Roman"/>
          <w:szCs w:val="24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A80D082" wp14:editId="3ACBF267">
            <wp:extent cx="6186170" cy="180340"/>
            <wp:effectExtent l="0" t="0" r="5080" b="0"/>
            <wp:docPr id="5" name="Рисунок 5" descr="https://de.ifmo.ru/bk_netra/image.php?img=g3/0045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.ifmo.ru/bk_netra/image.php?img=g3/0045.gif&amp;bn=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1F37E7" wp14:editId="71B074A1">
            <wp:extent cx="4673600" cy="880745"/>
            <wp:effectExtent l="0" t="0" r="0" b="0"/>
            <wp:docPr id="6" name="Рисунок 6" descr="https://de.ifmo.ru/bk_netra/image.php?img=g3/0046.gif&amp;bn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.ifmo.ru/bk_netra/image.php?img=g3/0046.gif&amp;bn=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35</w:t>
      </w:r>
      <w:proofErr w:type="gramStart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14 = 2,5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10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10,1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Проверка.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Преобразуем полученные частные к десятичному виду: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10,1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+ 2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2,5;</w:t>
      </w:r>
    </w:p>
    <w:p w:rsidR="00074F16" w:rsidRPr="0012033F" w:rsidRDefault="00074F16" w:rsidP="00074F16">
      <w:pPr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2,4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+ 4·8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1203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= 2,5.</w:t>
      </w:r>
    </w:p>
    <w:p w:rsidR="00074F16" w:rsidRDefault="00074F16" w:rsidP="00074F16">
      <w:pPr>
        <w:shd w:val="clear" w:color="auto" w:fill="FFFFFF"/>
        <w:spacing w:after="100" w:afterAutospacing="1"/>
        <w:outlineLvl w:val="1"/>
        <w:rPr>
          <w:rFonts w:ascii="Roboto" w:eastAsia="Times New Roman" w:hAnsi="Roboto" w:cs="Times New Roman"/>
          <w:color w:val="212529"/>
          <w:sz w:val="36"/>
          <w:szCs w:val="36"/>
          <w:lang w:eastAsia="ru-RU"/>
        </w:rPr>
      </w:pPr>
    </w:p>
    <w:p w:rsidR="00074F16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Самостоятельная работа по теме «Арифметические операции в позиционных системах счисления»</w:t>
      </w:r>
    </w:p>
    <w:p w:rsidR="00A6775F" w:rsidRPr="00C838D4" w:rsidRDefault="00A6775F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gramStart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Мерзляков</w:t>
      </w:r>
      <w:proofErr w:type="gramEnd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23044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+87С4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–8А7С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№2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(Наумов)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65404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+23566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+8В74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65404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–23566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–8В74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№3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(Прохоров)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54204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+23455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+83Е4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54204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–23455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С068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–83Е4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№4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(Рамазанов)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+23776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СА78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67204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–23776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С078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–59В4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13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4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№5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(Сагдеев)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33201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9А7Е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33021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–23223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9А03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–69ВF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5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№6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(Салахов)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+28283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9А79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+89В4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70561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–28283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9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9309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–4АВА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6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№7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Сулбаев</w:t>
      </w:r>
      <w:proofErr w:type="spellEnd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А0С2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7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№8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(Талипов)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21022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+12222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А9В8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+1ЕС4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–12122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90В5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–1ЕЕС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18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8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№9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Хашимов</w:t>
      </w:r>
      <w:proofErr w:type="spellEnd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45064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+26535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679В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+3А75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45014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–26535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9701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–3А75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9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shd w:val="clear" w:color="auto" w:fill="FFFFFF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74F16" w:rsidRPr="00C838D4" w:rsidRDefault="00074F16" w:rsidP="00074F16">
      <w:pPr>
        <w:shd w:val="clear" w:color="auto" w:fill="FFFFFF"/>
        <w:ind w:firstLine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 №10</w:t>
      </w:r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Хисамов</w:t>
      </w:r>
      <w:proofErr w:type="spellEnd"/>
      <w:r w:rsidR="00A677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23504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+25534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ЕА95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+34Е9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51104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–25235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Е095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–34Е9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C838D4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074F16" w:rsidRPr="00A6775F" w:rsidRDefault="00074F16" w:rsidP="00074F16">
      <w:pPr>
        <w:numPr>
          <w:ilvl w:val="0"/>
          <w:numId w:val="10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A6775F" w:rsidRPr="00A6775F" w:rsidRDefault="00A6775F" w:rsidP="00A6775F">
      <w:pPr>
        <w:shd w:val="clear" w:color="auto" w:fill="FFFFFF"/>
        <w:spacing w:after="200" w:line="276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proofErr w:type="gramStart"/>
      <w:r w:rsidRPr="00A677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Вариант №</w:t>
      </w:r>
      <w:r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11</w:t>
      </w:r>
      <w:r w:rsidRPr="00A677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(</w:t>
      </w:r>
      <w:r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Шакиров)</w:t>
      </w:r>
      <w:r w:rsidRPr="00A677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)</w:t>
      </w:r>
      <w:proofErr w:type="gramEnd"/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9АЕ9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75605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–27746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8</w:t>
      </w:r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А0С2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–73В7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15</w:t>
      </w:r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10111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24B09" w:rsidRPr="00C838D4" w:rsidRDefault="00E24B09" w:rsidP="00E24B09">
      <w:pPr>
        <w:numPr>
          <w:ilvl w:val="0"/>
          <w:numId w:val="11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1110010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–1110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A6775F" w:rsidRPr="00A6775F" w:rsidRDefault="00A6775F" w:rsidP="00E24B09">
      <w:pPr>
        <w:shd w:val="clear" w:color="auto" w:fill="FFFFFF"/>
        <w:spacing w:after="200" w:line="276" w:lineRule="auto"/>
        <w:ind w:firstLine="0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A677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Вариант №1</w:t>
      </w:r>
      <w:r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2</w:t>
      </w:r>
      <w:r w:rsidRPr="00A677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(</w:t>
      </w:r>
      <w:r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Шаяхметов</w:t>
      </w:r>
      <w:r w:rsidRPr="00A677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)</w:t>
      </w:r>
    </w:p>
    <w:p w:rsidR="00E24B09" w:rsidRPr="00C838D4" w:rsidRDefault="00E24B09" w:rsidP="00E24B09">
      <w:pPr>
        <w:numPr>
          <w:ilvl w:val="0"/>
          <w:numId w:val="12"/>
        </w:num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23044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E24B09" w:rsidRPr="00C838D4" w:rsidRDefault="00E24B09" w:rsidP="00E24B0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+87С4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E24B09" w:rsidRPr="00C838D4" w:rsidRDefault="00E24B09" w:rsidP="00E24B0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23011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–12332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E24B09" w:rsidRPr="00C838D4" w:rsidRDefault="00E24B09" w:rsidP="00E24B0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А0В68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–8А7С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14</w:t>
      </w:r>
    </w:p>
    <w:p w:rsidR="00E24B09" w:rsidRPr="00C838D4" w:rsidRDefault="00E24B09" w:rsidP="00E24B0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24B09" w:rsidRPr="00C838D4" w:rsidRDefault="00E24B09" w:rsidP="00E24B0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C838D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:101</w:t>
      </w:r>
      <w:r w:rsidRPr="00C838D4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A6775F" w:rsidRPr="00E24B09" w:rsidRDefault="00E24B09" w:rsidP="00E24B09">
      <w:pPr>
        <w:pStyle w:val="a6"/>
        <w:numPr>
          <w:ilvl w:val="0"/>
          <w:numId w:val="12"/>
        </w:numPr>
        <w:shd w:val="clear" w:color="auto" w:fill="FFFFFF"/>
        <w:spacing w:after="200" w:line="276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24B0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10010</w:t>
      </w:r>
      <w:r w:rsidRPr="00E24B0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24B0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:11</w:t>
      </w:r>
      <w:r w:rsidRPr="00E24B0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24B0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+1010</w:t>
      </w:r>
      <w:r w:rsidRPr="00E24B0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24B0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·110</w:t>
      </w:r>
      <w:r w:rsidRPr="00E24B0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24B0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–111</w:t>
      </w:r>
      <w:r w:rsidRPr="00E24B09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A6775F" w:rsidRPr="00C838D4" w:rsidRDefault="00A6775F" w:rsidP="00A6775F">
      <w:pPr>
        <w:shd w:val="clear" w:color="auto" w:fill="FFFFFF"/>
        <w:spacing w:after="200" w:line="276" w:lineRule="auto"/>
        <w:ind w:firstLine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E0E12" w:rsidRPr="00EB2878" w:rsidRDefault="002E0E12" w:rsidP="002E0E12">
      <w:pPr>
        <w:shd w:val="clear" w:color="auto" w:fill="FFFFFF"/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Лекционный материал и самостоятельную работу выполнить в рабочей тетради с указанием варианта и ФИО, фото-отчет самостоятельной работы  жду сегодня до 15.00 на электронную почту или </w:t>
      </w:r>
      <w:proofErr w:type="spellStart"/>
      <w:r w:rsidRPr="00EB2878">
        <w:rPr>
          <w:rFonts w:eastAsia="Times New Roman" w:cs="Times New Roman"/>
          <w:color w:val="000000"/>
          <w:szCs w:val="24"/>
          <w:lang w:eastAsia="ru-RU"/>
        </w:rPr>
        <w:t>ватсап</w:t>
      </w:r>
      <w:proofErr w:type="spellEnd"/>
      <w:r w:rsidRPr="00EB2878">
        <w:rPr>
          <w:rFonts w:eastAsia="Times New Roman" w:cs="Times New Roman"/>
          <w:color w:val="000000"/>
          <w:szCs w:val="24"/>
          <w:lang w:eastAsia="ru-RU"/>
        </w:rPr>
        <w:t xml:space="preserve"> куратора</w:t>
      </w:r>
    </w:p>
    <w:p w:rsidR="00A6775F" w:rsidRPr="00AE3337" w:rsidRDefault="00A6775F" w:rsidP="00A6775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6775F" w:rsidRDefault="00A6775F" w:rsidP="00A6775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A6775F" w:rsidRDefault="00A6775F" w:rsidP="00A6775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 xml:space="preserve">15.00 </w:t>
      </w:r>
      <w:proofErr w:type="gramStart"/>
      <w:r>
        <w:rPr>
          <w:i/>
        </w:rPr>
        <w:t>19.0</w:t>
      </w:r>
      <w:r w:rsidR="00E24B09">
        <w:rPr>
          <w:i/>
        </w:rPr>
        <w:t>3</w:t>
      </w:r>
      <w:r>
        <w:rPr>
          <w:i/>
        </w:rPr>
        <w:t>.2020</w:t>
      </w:r>
      <w:proofErr w:type="gramEnd"/>
      <w:r>
        <w:rPr>
          <w:i/>
        </w:rPr>
        <w:t xml:space="preserve"> а электронную почту </w:t>
      </w:r>
      <w:hyperlink r:id="rId12" w:history="1">
        <w:r w:rsidRPr="00802AB1">
          <w:rPr>
            <w:rStyle w:val="a3"/>
            <w:i/>
          </w:rPr>
          <w:t>_</w:t>
        </w:r>
        <w:r w:rsidRPr="00802AB1">
          <w:rPr>
            <w:rStyle w:val="a3"/>
            <w:i/>
            <w:lang w:val="en-US"/>
          </w:rPr>
          <w:t>patronik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t</w:t>
        </w:r>
        <w:r w:rsidRPr="00802AB1">
          <w:rPr>
            <w:rStyle w:val="a3"/>
            <w:i/>
          </w:rPr>
          <w:t>@</w:t>
        </w:r>
        <w:r w:rsidRPr="00802AB1">
          <w:rPr>
            <w:rStyle w:val="a3"/>
            <w:i/>
            <w:lang w:val="en-US"/>
          </w:rPr>
          <w:t>yandex</w:t>
        </w:r>
        <w:r w:rsidRPr="00802AB1">
          <w:rPr>
            <w:rStyle w:val="a3"/>
            <w:i/>
          </w:rPr>
          <w:t>.</w:t>
        </w:r>
        <w:proofErr w:type="spellStart"/>
        <w:r w:rsidRPr="00802AB1">
          <w:rPr>
            <w:rStyle w:val="a3"/>
            <w:i/>
            <w:lang w:val="en-US"/>
          </w:rPr>
          <w:t>ru</w:t>
        </w:r>
        <w:proofErr w:type="spellEnd"/>
      </w:hyperlink>
      <w:r w:rsidRPr="00537767">
        <w:rPr>
          <w:i/>
        </w:rPr>
        <w:t xml:space="preserve">  </w:t>
      </w:r>
      <w:r w:rsidR="002E0E12">
        <w:rPr>
          <w:i/>
        </w:rPr>
        <w:t xml:space="preserve">или </w:t>
      </w:r>
      <w:proofErr w:type="spellStart"/>
      <w:r w:rsidR="002E0E12">
        <w:rPr>
          <w:i/>
        </w:rPr>
        <w:t>ватсап</w:t>
      </w:r>
      <w:proofErr w:type="spellEnd"/>
      <w:r w:rsidR="002E0E12">
        <w:rPr>
          <w:i/>
        </w:rPr>
        <w:t xml:space="preserve"> куратору группы</w:t>
      </w:r>
      <w:r>
        <w:rPr>
          <w:i/>
        </w:rPr>
        <w:t xml:space="preserve"> </w:t>
      </w:r>
    </w:p>
    <w:p w:rsidR="00A6775F" w:rsidRDefault="00A6775F" w:rsidP="00A6775F">
      <w:pPr>
        <w:ind w:firstLine="0"/>
        <w:jc w:val="both"/>
        <w:rPr>
          <w:i/>
        </w:rPr>
      </w:pPr>
      <w:r>
        <w:rPr>
          <w:i/>
        </w:rPr>
        <w:t xml:space="preserve">Если </w:t>
      </w:r>
      <w:proofErr w:type="gramStart"/>
      <w:r>
        <w:rPr>
          <w:i/>
        </w:rPr>
        <w:t>направили на почту отпишитесь</w:t>
      </w:r>
      <w:proofErr w:type="gramEnd"/>
      <w:r>
        <w:rPr>
          <w:i/>
        </w:rPr>
        <w:t xml:space="preserve"> в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>.</w:t>
      </w:r>
    </w:p>
    <w:p w:rsidR="00074F16" w:rsidRDefault="00074F16" w:rsidP="00074F16">
      <w:pPr>
        <w:ind w:firstLine="0"/>
        <w:jc w:val="both"/>
        <w:rPr>
          <w:i/>
        </w:rPr>
      </w:pPr>
      <w:bookmarkStart w:id="0" w:name="_GoBack"/>
      <w:bookmarkEnd w:id="0"/>
    </w:p>
    <w:p w:rsidR="00074F16" w:rsidRDefault="00074F16" w:rsidP="00074F16">
      <w:pPr>
        <w:ind w:firstLine="0"/>
        <w:rPr>
          <w:i/>
        </w:rPr>
      </w:pPr>
    </w:p>
    <w:p w:rsidR="006F3518" w:rsidRDefault="006F3518" w:rsidP="00074F16">
      <w:pPr>
        <w:ind w:firstLine="0"/>
        <w:jc w:val="both"/>
      </w:pPr>
    </w:p>
    <w:sectPr w:rsidR="006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4A7B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B6F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127D81"/>
    <w:rsid w:val="00196DC5"/>
    <w:rsid w:val="002E0E12"/>
    <w:rsid w:val="006F3518"/>
    <w:rsid w:val="00A6775F"/>
    <w:rsid w:val="00E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_patronik.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teacher38</dc:creator>
  <cp:keywords/>
  <dc:description/>
  <cp:lastModifiedBy>teacher38</cp:lastModifiedBy>
  <cp:revision>5</cp:revision>
  <dcterms:created xsi:type="dcterms:W3CDTF">2020-03-18T16:43:00Z</dcterms:created>
  <dcterms:modified xsi:type="dcterms:W3CDTF">2020-03-19T08:02:00Z</dcterms:modified>
</cp:coreProperties>
</file>